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BF3" w14:textId="22FC05E9" w:rsidR="002033EB" w:rsidRDefault="00A2061B" w:rsidP="0043108F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2033EB">
        <w:rPr>
          <w:rFonts w:ascii="Arial" w:hAnsi="Arial" w:cs="Arial"/>
          <w:b/>
          <w:sz w:val="40"/>
          <w:szCs w:val="40"/>
        </w:rPr>
        <w:t>Wuff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610C8F2E" w14:textId="77777777" w:rsidR="0043108F" w:rsidRPr="002033EB" w:rsidRDefault="0043108F" w:rsidP="0043108F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28E26AA2" w:rsidR="00AF3F81" w:rsidRPr="0067551B" w:rsidRDefault="00AF3F81" w:rsidP="0067551B">
      <w:pPr>
        <w:rPr>
          <w:rFonts w:ascii="Arial" w:hAnsi="Arial" w:cs="Arial"/>
          <w:sz w:val="28"/>
          <w:szCs w:val="28"/>
        </w:rPr>
      </w:pPr>
      <w:r w:rsidRPr="0067551B">
        <w:rPr>
          <w:rFonts w:ascii="Arial" w:hAnsi="Arial" w:cs="Arial"/>
          <w:sz w:val="28"/>
          <w:szCs w:val="28"/>
        </w:rPr>
        <w:t>NUR Vorkasse (Raiffeisenbank AT</w:t>
      </w:r>
      <w:r w:rsidR="0067551B">
        <w:rPr>
          <w:rFonts w:ascii="Arial" w:hAnsi="Arial" w:cs="Arial"/>
          <w:sz w:val="28"/>
          <w:szCs w:val="28"/>
        </w:rPr>
        <w:t>70 3209 2000 0067 5520)</w:t>
      </w:r>
    </w:p>
    <w:p w14:paraId="6A75A8D3" w14:textId="77777777" w:rsidR="00AF3F81" w:rsidRDefault="00AF3F81" w:rsidP="00A2061B">
      <w:pPr>
        <w:rPr>
          <w:rFonts w:ascii="Arial" w:hAnsi="Arial" w:cs="Arial"/>
          <w:sz w:val="28"/>
          <w:szCs w:val="28"/>
        </w:rPr>
      </w:pPr>
    </w:p>
    <w:p w14:paraId="42C8A675" w14:textId="77777777" w:rsidR="00670639" w:rsidRPr="00F47F72" w:rsidRDefault="00670639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0D28916E" w14:textId="600A5973" w:rsidR="00734A51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033EB">
        <w:rPr>
          <w:rFonts w:ascii="Arial" w:hAnsi="Arial" w:cs="Arial"/>
          <w:sz w:val="28"/>
          <w:szCs w:val="28"/>
        </w:rPr>
        <w:t>Hundepopo</w:t>
      </w:r>
      <w:r w:rsidRPr="002033E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ab/>
        <w:t>Rasse:</w:t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ab/>
      </w:r>
    </w:p>
    <w:p w14:paraId="02903FD0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125E23D9" w14:textId="61C288EB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2033EB">
        <w:rPr>
          <w:rFonts w:ascii="Arial" w:hAnsi="Arial" w:cs="Arial"/>
          <w:sz w:val="28"/>
          <w:szCs w:val="28"/>
        </w:rPr>
        <w:t>Ohrringe</w:t>
      </w:r>
      <w:r w:rsidRPr="002033EB">
        <w:rPr>
          <w:rFonts w:ascii="Arial" w:hAnsi="Arial" w:cs="Arial"/>
          <w:sz w:val="28"/>
          <w:szCs w:val="28"/>
        </w:rPr>
        <w:tab/>
      </w:r>
      <w:r w:rsidRPr="002033E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ab/>
        <w:t>Rasse:</w:t>
      </w:r>
      <w:r>
        <w:rPr>
          <w:rFonts w:ascii="Arial" w:hAnsi="Arial" w:cs="Arial"/>
          <w:sz w:val="28"/>
          <w:szCs w:val="28"/>
        </w:rPr>
        <w:tab/>
      </w:r>
    </w:p>
    <w:p w14:paraId="3F273BB5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D9B054C" w14:textId="3FC0BC73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Pfotenanhänger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>Name:</w:t>
      </w:r>
    </w:p>
    <w:p w14:paraId="48B9C7A8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CD3142C" w14:textId="36F772E0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Bilderra</w:t>
      </w:r>
      <w:r w:rsidR="00670639">
        <w:rPr>
          <w:rFonts w:ascii="Arial" w:hAnsi="Arial" w:cs="Arial"/>
          <w:sz w:val="28"/>
          <w:szCs w:val="28"/>
        </w:rPr>
        <w:t>hme</w:t>
      </w:r>
      <w:r>
        <w:rPr>
          <w:rFonts w:ascii="Arial" w:hAnsi="Arial" w:cs="Arial"/>
          <w:sz w:val="28"/>
          <w:szCs w:val="28"/>
        </w:rPr>
        <w:t>n Knochen</w:t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>Name:</w:t>
      </w:r>
    </w:p>
    <w:p w14:paraId="556D74CA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1DA0E8F" w14:textId="033EFB9F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Bilderrahmen Home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>Name:</w:t>
      </w:r>
    </w:p>
    <w:p w14:paraId="4A96FBFD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5753F2D0" w14:textId="3B504472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Bilderrahmen Hütte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70639">
        <w:rPr>
          <w:rFonts w:ascii="Arial" w:hAnsi="Arial" w:cs="Arial"/>
          <w:sz w:val="28"/>
          <w:szCs w:val="28"/>
        </w:rPr>
        <w:t>Name:</w:t>
      </w:r>
    </w:p>
    <w:p w14:paraId="297D8FC1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8CC73E7" w14:textId="115EA2E2" w:rsidR="00A2061B" w:rsidRPr="002033EB" w:rsidRDefault="00A2061B" w:rsidP="002033EB">
      <w:pPr>
        <w:rPr>
          <w:rFonts w:ascii="Arial" w:hAnsi="Arial" w:cs="Arial"/>
          <w:sz w:val="28"/>
          <w:szCs w:val="28"/>
        </w:rPr>
      </w:pPr>
    </w:p>
    <w:sectPr w:rsidR="00A2061B" w:rsidRPr="002033E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F"/>
    <w:multiLevelType w:val="hybridMultilevel"/>
    <w:tmpl w:val="459E1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2"/>
  </w:num>
  <w:num w:numId="3" w16cid:durableId="1883441274">
    <w:abstractNumId w:val="4"/>
  </w:num>
  <w:num w:numId="4" w16cid:durableId="1514765262">
    <w:abstractNumId w:val="3"/>
  </w:num>
  <w:num w:numId="5" w16cid:durableId="154189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033EB"/>
    <w:rsid w:val="002413E0"/>
    <w:rsid w:val="002967E0"/>
    <w:rsid w:val="0043108F"/>
    <w:rsid w:val="00490214"/>
    <w:rsid w:val="00571C6C"/>
    <w:rsid w:val="006246A5"/>
    <w:rsid w:val="00670639"/>
    <w:rsid w:val="0067551B"/>
    <w:rsid w:val="0068623F"/>
    <w:rsid w:val="00734A51"/>
    <w:rsid w:val="007952C8"/>
    <w:rsid w:val="00A2061B"/>
    <w:rsid w:val="00A313A0"/>
    <w:rsid w:val="00AF3F81"/>
    <w:rsid w:val="00D2113A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5</cp:revision>
  <dcterms:created xsi:type="dcterms:W3CDTF">2025-04-06T20:25:00Z</dcterms:created>
  <dcterms:modified xsi:type="dcterms:W3CDTF">2025-04-22T18:20:00Z</dcterms:modified>
</cp:coreProperties>
</file>